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8927B2" w14:paraId="4C65DED0" w14:textId="77777777" w:rsidTr="008927B2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02F00113" w14:textId="77777777" w:rsidR="008927B2" w:rsidRPr="00A46883" w:rsidRDefault="008927B2" w:rsidP="00943BF3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8927B2" w14:paraId="327DFE23" w14:textId="77777777" w:rsidTr="008927B2">
        <w:trPr>
          <w:jc w:val="center"/>
        </w:trPr>
        <w:tc>
          <w:tcPr>
            <w:tcW w:w="2235" w:type="dxa"/>
            <w:gridSpan w:val="2"/>
          </w:tcPr>
          <w:p w14:paraId="7B21B225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56BC2B74" w14:textId="77777777" w:rsidR="008927B2" w:rsidRDefault="00C90079" w:rsidP="00943BF3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0BDBDE4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0CEB1B2B" w14:textId="77777777" w:rsidR="008927B2" w:rsidRDefault="009605AA" w:rsidP="00943BF3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8927B2" w14:paraId="42BE519D" w14:textId="77777777" w:rsidTr="008927B2">
        <w:trPr>
          <w:jc w:val="center"/>
        </w:trPr>
        <w:tc>
          <w:tcPr>
            <w:tcW w:w="2235" w:type="dxa"/>
            <w:gridSpan w:val="2"/>
          </w:tcPr>
          <w:p w14:paraId="268B636D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4C7216DA" w14:textId="77777777" w:rsidR="008927B2" w:rsidRDefault="009605AA" w:rsidP="00943BF3">
            <w:pPr>
              <w:autoSpaceDE w:val="0"/>
              <w:autoSpaceDN w:val="0"/>
              <w:adjustRightInd w:val="0"/>
              <w:ind w:left="0"/>
            </w:pPr>
            <w:r>
              <w:t>Janet Serrano Díaz</w:t>
            </w:r>
          </w:p>
        </w:tc>
        <w:tc>
          <w:tcPr>
            <w:tcW w:w="1152" w:type="dxa"/>
            <w:gridSpan w:val="2"/>
          </w:tcPr>
          <w:p w14:paraId="4FE38342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662F618D" w14:textId="77777777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8927B2" w14:paraId="73B8BAE9" w14:textId="77777777" w:rsidTr="008927B2">
        <w:trPr>
          <w:jc w:val="center"/>
        </w:trPr>
        <w:tc>
          <w:tcPr>
            <w:tcW w:w="2235" w:type="dxa"/>
            <w:gridSpan w:val="2"/>
          </w:tcPr>
          <w:p w14:paraId="1A4DC363" w14:textId="77777777"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344D6E27" w14:textId="0F5F54FB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Habilidades Básicas del Pensamiento</w:t>
            </w:r>
            <w:r w:rsidR="006F6443">
              <w:t>/Habilidades Básicas del Pensamiento</w:t>
            </w:r>
          </w:p>
        </w:tc>
        <w:tc>
          <w:tcPr>
            <w:tcW w:w="1134" w:type="dxa"/>
          </w:tcPr>
          <w:p w14:paraId="1987A90F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046D6498" w14:textId="77777777" w:rsidR="008927B2" w:rsidRDefault="00950257" w:rsidP="00943BF3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8927B2" w:rsidRPr="00782FD8" w14:paraId="435DA8E6" w14:textId="77777777" w:rsidTr="008927B2">
        <w:trPr>
          <w:jc w:val="center"/>
        </w:trPr>
        <w:tc>
          <w:tcPr>
            <w:tcW w:w="3964" w:type="dxa"/>
            <w:gridSpan w:val="3"/>
            <w:vAlign w:val="center"/>
          </w:tcPr>
          <w:p w14:paraId="10E7767B" w14:textId="77777777"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1AB90DA6" w14:textId="08FAECF0"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 w:rsidR="00787B93">
              <w:rPr>
                <w:b/>
              </w:rPr>
              <w:t xml:space="preserve"> (1º1)</w:t>
            </w:r>
          </w:p>
        </w:tc>
        <w:tc>
          <w:tcPr>
            <w:tcW w:w="2629" w:type="dxa"/>
            <w:gridSpan w:val="3"/>
            <w:vAlign w:val="center"/>
          </w:tcPr>
          <w:p w14:paraId="484D5F4A" w14:textId="259DCE7B"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 w:rsidR="00787B93">
              <w:rPr>
                <w:b/>
              </w:rPr>
              <w:t xml:space="preserve"> (1º2)</w:t>
            </w:r>
          </w:p>
        </w:tc>
        <w:tc>
          <w:tcPr>
            <w:tcW w:w="2629" w:type="dxa"/>
            <w:vAlign w:val="center"/>
          </w:tcPr>
          <w:p w14:paraId="5B4D6662" w14:textId="52849662" w:rsidR="008927B2" w:rsidRPr="00782FD8" w:rsidRDefault="00950257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  <w:r w:rsidR="00723BDE">
              <w:rPr>
                <w:b/>
              </w:rPr>
              <w:t>3</w:t>
            </w:r>
            <w:r w:rsidR="00787B93">
              <w:rPr>
                <w:b/>
              </w:rPr>
              <w:t>(1º3)</w:t>
            </w:r>
          </w:p>
        </w:tc>
      </w:tr>
      <w:tr w:rsidR="008927B2" w14:paraId="062FFAF3" w14:textId="77777777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7B255D96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6384421F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63E97833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EB52DAC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950257">
              <w:t xml:space="preserve"> Problemas de atención</w:t>
            </w:r>
          </w:p>
          <w:p w14:paraId="57A5DD99" w14:textId="1D740E2F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787B93">
              <w:t xml:space="preserve"> No realizan investigació</w:t>
            </w:r>
            <w:r w:rsidR="00950257">
              <w:t>n</w:t>
            </w:r>
          </w:p>
          <w:p w14:paraId="113326AE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950257">
              <w:t xml:space="preserve"> Copian las tareas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725F8A7E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950257">
              <w:t xml:space="preserve"> Indisciplina</w:t>
            </w:r>
          </w:p>
          <w:p w14:paraId="56510732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950257">
              <w:t xml:space="preserve"> No entregan trabajo de investigación</w:t>
            </w:r>
          </w:p>
          <w:p w14:paraId="7D8DFA14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950257">
              <w:t xml:space="preserve"> Compran tareas a sus compañeros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4ABFC734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1B7ECF">
              <w:t xml:space="preserve"> No entregan sus ejercicios a tiempo</w:t>
            </w:r>
          </w:p>
          <w:p w14:paraId="3A49EC22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1B7ECF">
              <w:t xml:space="preserve"> no saben operaciones básicas.</w:t>
            </w:r>
          </w:p>
          <w:p w14:paraId="40F4B0D0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1B7ECF">
              <w:t xml:space="preserve"> </w:t>
            </w:r>
          </w:p>
        </w:tc>
      </w:tr>
      <w:tr w:rsidR="008927B2" w14:paraId="0C205E1F" w14:textId="77777777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79BAF884" w14:textId="77777777"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14DCE1A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78C9ADB0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1B7ECF">
              <w:t xml:space="preserve"> Realizar el trabajo en el salón de clase</w:t>
            </w:r>
          </w:p>
          <w:p w14:paraId="6C1939F6" w14:textId="178DE910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1B7ECF">
              <w:t xml:space="preserve"> </w:t>
            </w:r>
            <w:r w:rsidR="008B4587">
              <w:t>Sólo se revisan t</w:t>
            </w:r>
            <w:r w:rsidR="00787B93">
              <w:t>r</w:t>
            </w:r>
            <w:r w:rsidR="008B4587">
              <w:t>abajos en la fecha que se solicitan.</w:t>
            </w:r>
          </w:p>
          <w:p w14:paraId="1ED18A7B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67BA4AC0" w14:textId="3A32CF5F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1B7ECF">
              <w:t xml:space="preserve"> Sólo se revisan t</w:t>
            </w:r>
            <w:r w:rsidR="00787B93">
              <w:t>r</w:t>
            </w:r>
            <w:r w:rsidR="001B7ECF">
              <w:t>abajos en la fecha que se solicitan.</w:t>
            </w:r>
          </w:p>
          <w:p w14:paraId="70D29F2F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1B7ECF">
              <w:t xml:space="preserve"> </w:t>
            </w:r>
          </w:p>
          <w:p w14:paraId="5B31BC71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1E172A52" w14:textId="4A4A5111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</w:t>
            </w:r>
            <w:r w:rsidR="004C54A3">
              <w:t xml:space="preserve">.- </w:t>
            </w:r>
            <w:r w:rsidR="00160FEC">
              <w:t>Sólo se revisan t</w:t>
            </w:r>
            <w:r w:rsidR="00787B93">
              <w:t>r</w:t>
            </w:r>
            <w:r w:rsidR="00160FEC">
              <w:t>abajos en la fecha que se solicitan.</w:t>
            </w:r>
          </w:p>
          <w:p w14:paraId="79BF5B82" w14:textId="53D13F3E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1B7ECF">
              <w:t xml:space="preserve"> Implementar ejercicios para el desa</w:t>
            </w:r>
            <w:r w:rsidR="00787B93">
              <w:t>rrollo de las habilidades matemá</w:t>
            </w:r>
            <w:r w:rsidR="001B7ECF">
              <w:t>ticas</w:t>
            </w:r>
          </w:p>
          <w:p w14:paraId="3D26949F" w14:textId="19065C32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</w:t>
            </w:r>
            <w:r w:rsidR="0035431D">
              <w:t>-</w:t>
            </w:r>
          </w:p>
        </w:tc>
      </w:tr>
      <w:tr w:rsidR="008927B2" w14:paraId="733CF7FE" w14:textId="77777777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50C7943E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38EE538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6BFC4EE3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723BDE">
              <w:t xml:space="preserve"> Que copian los trabajos</w:t>
            </w:r>
          </w:p>
          <w:p w14:paraId="496B477C" w14:textId="3E329DE1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r w:rsidR="002D2E95">
              <w:t xml:space="preserve"> Los estudiantes vienen acostumbrados a entregar trabajos a destiempo</w:t>
            </w:r>
          </w:p>
          <w:p w14:paraId="33A244FA" w14:textId="25050059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CF2073">
              <w:t xml:space="preserve"> </w:t>
            </w:r>
          </w:p>
        </w:tc>
      </w:tr>
      <w:tr w:rsidR="008927B2" w14:paraId="5E4CCA04" w14:textId="77777777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0502CEED" w14:textId="77777777"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57C9131E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57EF4881" w14:textId="1DD61C5E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D773CA">
              <w:t xml:space="preserve"> </w:t>
            </w:r>
            <w:r w:rsidR="008F0CB3">
              <w:t xml:space="preserve">Identificar a los estudiantes con </w:t>
            </w:r>
            <w:r w:rsidR="00C3186A">
              <w:t>este tipo de situaciones y trabajar en conjunto con el departamento de orientación.</w:t>
            </w:r>
          </w:p>
          <w:p w14:paraId="11BD5834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7ED867A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14:paraId="64F48413" w14:textId="77777777" w:rsidTr="002C2782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42EED12C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5EDB5708" w14:textId="77777777"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1FA6A3C7" w14:textId="77777777"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56E5C2E9" w14:textId="46A8E614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2E2B35">
              <w:t xml:space="preserve"> Entregar seguimientos a orientación</w:t>
            </w:r>
          </w:p>
          <w:p w14:paraId="477358A2" w14:textId="77777777"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F1C1F96" w14:textId="6C217475" w:rsidR="008927B2" w:rsidRDefault="008927B2" w:rsidP="0035431D">
            <w:pPr>
              <w:autoSpaceDE w:val="0"/>
              <w:autoSpaceDN w:val="0"/>
              <w:adjustRightInd w:val="0"/>
              <w:ind w:left="0"/>
            </w:pPr>
            <w:r>
              <w:t>3</w:t>
            </w:r>
            <w:r w:rsidR="0035431D">
              <w:t>-</w:t>
            </w:r>
          </w:p>
        </w:tc>
      </w:tr>
    </w:tbl>
    <w:p w14:paraId="137BAACA" w14:textId="789FE208" w:rsidR="008927B2" w:rsidRDefault="008927B2" w:rsidP="008927B2">
      <w:pPr>
        <w:jc w:val="both"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950257" w14:paraId="09773925" w14:textId="77777777" w:rsidTr="00135F2C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0DFEF7DB" w14:textId="77777777" w:rsidR="00950257" w:rsidRPr="00A46883" w:rsidRDefault="00950257" w:rsidP="00135F2C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lastRenderedPageBreak/>
              <w:t>Registro de Acciones de Mejora de la Práctica Docente</w:t>
            </w:r>
          </w:p>
        </w:tc>
      </w:tr>
      <w:tr w:rsidR="00950257" w14:paraId="7E26CDF1" w14:textId="77777777" w:rsidTr="00135F2C">
        <w:trPr>
          <w:jc w:val="center"/>
        </w:trPr>
        <w:tc>
          <w:tcPr>
            <w:tcW w:w="2235" w:type="dxa"/>
            <w:gridSpan w:val="2"/>
          </w:tcPr>
          <w:p w14:paraId="3DD7F6D7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21256B00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3386B11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5145CF1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950257" w14:paraId="51856D2A" w14:textId="77777777" w:rsidTr="00135F2C">
        <w:trPr>
          <w:jc w:val="center"/>
        </w:trPr>
        <w:tc>
          <w:tcPr>
            <w:tcW w:w="2235" w:type="dxa"/>
            <w:gridSpan w:val="2"/>
          </w:tcPr>
          <w:p w14:paraId="31B78AEA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6959104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Janet Serrano Díaz</w:t>
            </w:r>
          </w:p>
        </w:tc>
        <w:tc>
          <w:tcPr>
            <w:tcW w:w="1152" w:type="dxa"/>
            <w:gridSpan w:val="2"/>
          </w:tcPr>
          <w:p w14:paraId="18D2EC8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6EC9DF3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950257" w14:paraId="7E46EA55" w14:textId="77777777" w:rsidTr="00135F2C">
        <w:trPr>
          <w:jc w:val="center"/>
        </w:trPr>
        <w:tc>
          <w:tcPr>
            <w:tcW w:w="2235" w:type="dxa"/>
            <w:gridSpan w:val="2"/>
          </w:tcPr>
          <w:p w14:paraId="06B9CDFC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211FFB57" w14:textId="768C1F76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Habilidades Básicas del Pensamiento</w:t>
            </w:r>
            <w:r w:rsidR="006F6443">
              <w:t>/ Habilidades Básicas del Pensamiento</w:t>
            </w:r>
          </w:p>
        </w:tc>
        <w:tc>
          <w:tcPr>
            <w:tcW w:w="1134" w:type="dxa"/>
          </w:tcPr>
          <w:p w14:paraId="62F9F452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2A1EE51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950257" w:rsidRPr="00782FD8" w14:paraId="48D7C070" w14:textId="77777777" w:rsidTr="00135F2C">
        <w:trPr>
          <w:jc w:val="center"/>
        </w:trPr>
        <w:tc>
          <w:tcPr>
            <w:tcW w:w="3964" w:type="dxa"/>
            <w:gridSpan w:val="3"/>
            <w:vAlign w:val="center"/>
          </w:tcPr>
          <w:p w14:paraId="0198B652" w14:textId="77777777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5A970995" w14:textId="6CE913E0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 w:rsidR="00723BDE">
              <w:rPr>
                <w:b/>
              </w:rPr>
              <w:t>4</w:t>
            </w:r>
            <w:r w:rsidR="00787B93">
              <w:rPr>
                <w:b/>
              </w:rPr>
              <w:t xml:space="preserve"> (1º4)</w:t>
            </w:r>
          </w:p>
        </w:tc>
        <w:tc>
          <w:tcPr>
            <w:tcW w:w="2629" w:type="dxa"/>
            <w:gridSpan w:val="3"/>
            <w:vAlign w:val="center"/>
          </w:tcPr>
          <w:p w14:paraId="6F576FE5" w14:textId="39B49350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 w:rsidR="00723BDE">
              <w:rPr>
                <w:b/>
              </w:rPr>
              <w:t>5</w:t>
            </w:r>
            <w:r w:rsidR="00787B93">
              <w:rPr>
                <w:b/>
              </w:rPr>
              <w:t>(1º5)</w:t>
            </w:r>
          </w:p>
        </w:tc>
        <w:tc>
          <w:tcPr>
            <w:tcW w:w="2629" w:type="dxa"/>
            <w:vAlign w:val="center"/>
          </w:tcPr>
          <w:p w14:paraId="086C9689" w14:textId="77777777" w:rsidR="00950257" w:rsidRPr="00782FD8" w:rsidRDefault="00950257" w:rsidP="00723BDE">
            <w:pPr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950257" w14:paraId="5852EF7F" w14:textId="77777777" w:rsidTr="006F6443">
        <w:trPr>
          <w:cantSplit/>
          <w:trHeight w:val="1378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17FE6B25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166137D8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2AA8254C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E535449" w14:textId="77777777" w:rsidR="00382F51" w:rsidRDefault="00382F51" w:rsidP="00382F51">
            <w:pPr>
              <w:autoSpaceDE w:val="0"/>
              <w:autoSpaceDN w:val="0"/>
              <w:adjustRightInd w:val="0"/>
              <w:ind w:left="0"/>
            </w:pPr>
            <w:r>
              <w:t>1.- No entregan sus ejercicios a tiempo</w:t>
            </w:r>
          </w:p>
          <w:p w14:paraId="2DD53DBA" w14:textId="77777777" w:rsidR="00382F51" w:rsidRDefault="00382F51" w:rsidP="00382F51">
            <w:pPr>
              <w:autoSpaceDE w:val="0"/>
              <w:autoSpaceDN w:val="0"/>
              <w:adjustRightInd w:val="0"/>
              <w:ind w:left="0"/>
            </w:pPr>
            <w:r>
              <w:t>2.- no saben operaciones básicas.</w:t>
            </w:r>
          </w:p>
          <w:p w14:paraId="28EA5E3A" w14:textId="7D9F8615" w:rsidR="00950257" w:rsidRDefault="00382F51" w:rsidP="006F6443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6F6443">
              <w:t xml:space="preserve"> 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4BD93629" w14:textId="77777777" w:rsidR="001D4DBC" w:rsidRDefault="001D4DBC" w:rsidP="001D4DBC">
            <w:pPr>
              <w:autoSpaceDE w:val="0"/>
              <w:autoSpaceDN w:val="0"/>
              <w:adjustRightInd w:val="0"/>
              <w:ind w:left="0"/>
            </w:pPr>
            <w:r>
              <w:t>1.- No entregan sus ejercicios a tiempo</w:t>
            </w:r>
          </w:p>
          <w:p w14:paraId="66FF9790" w14:textId="77777777" w:rsidR="001D4DBC" w:rsidRDefault="001D4DBC" w:rsidP="001D4DBC">
            <w:pPr>
              <w:autoSpaceDE w:val="0"/>
              <w:autoSpaceDN w:val="0"/>
              <w:adjustRightInd w:val="0"/>
              <w:ind w:left="0"/>
            </w:pPr>
            <w:r>
              <w:t>2.- no saben operaciones básicas.</w:t>
            </w:r>
          </w:p>
          <w:p w14:paraId="33D2DE14" w14:textId="67B54259" w:rsidR="00950257" w:rsidRDefault="001D4DBC" w:rsidP="006F6443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  <w:r w:rsidR="006F6443">
              <w:t xml:space="preserve"> 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3B9E736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48BE94A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259C121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3DD03D60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00BAB32F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1578AF9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5BFC78DF" w14:textId="0850E0B1" w:rsidR="00054740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>1.- Sólo se revisan t</w:t>
            </w:r>
            <w:r w:rsidR="00787B93">
              <w:t>r</w:t>
            </w:r>
            <w:r>
              <w:t>abajos en la fecha que se solicitan.</w:t>
            </w:r>
          </w:p>
          <w:p w14:paraId="7FB5F2A7" w14:textId="55948D84" w:rsidR="00054740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>2.- Implementar ejercicios para el desa</w:t>
            </w:r>
            <w:r w:rsidR="00787B93">
              <w:t>rrollo de las habilidades matemá</w:t>
            </w:r>
            <w:r>
              <w:t>ticas</w:t>
            </w:r>
          </w:p>
          <w:p w14:paraId="4677B00E" w14:textId="022AE33D" w:rsidR="00950257" w:rsidRDefault="00054740" w:rsidP="00054740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59C17303" w14:textId="21C8A1F2" w:rsidR="00037011" w:rsidRDefault="00037011" w:rsidP="00037011">
            <w:pPr>
              <w:autoSpaceDE w:val="0"/>
              <w:autoSpaceDN w:val="0"/>
              <w:adjustRightInd w:val="0"/>
              <w:ind w:left="0"/>
            </w:pPr>
            <w:r>
              <w:t>1.- Sólo se revisan t</w:t>
            </w:r>
            <w:r w:rsidR="00787B93">
              <w:t>r</w:t>
            </w:r>
            <w:r>
              <w:t>abajos en la fecha que se solicitan.</w:t>
            </w:r>
          </w:p>
          <w:p w14:paraId="6D6620E4" w14:textId="31BEDA97" w:rsidR="00037011" w:rsidRDefault="00037011" w:rsidP="00037011">
            <w:pPr>
              <w:autoSpaceDE w:val="0"/>
              <w:autoSpaceDN w:val="0"/>
              <w:adjustRightInd w:val="0"/>
              <w:ind w:left="0"/>
            </w:pPr>
            <w:r>
              <w:t>2.- Implementar ejercicios para el desa</w:t>
            </w:r>
            <w:r w:rsidR="00787B93">
              <w:t>rrollo de las habilidades matemá</w:t>
            </w:r>
            <w:r>
              <w:t>ticas</w:t>
            </w:r>
          </w:p>
          <w:p w14:paraId="3C6CF0CD" w14:textId="0208ACC3" w:rsidR="00950257" w:rsidRDefault="00037011" w:rsidP="00037011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3A5EACF5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5D1E0D97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64FC4AD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6ECC6272" w14:textId="77777777" w:rsidTr="00135F2C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78CF5DD8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46501CB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299A81F6" w14:textId="5356FAEA" w:rsidR="00AC481E" w:rsidRDefault="00950257" w:rsidP="00AC481E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AC481E">
              <w:t xml:space="preserve"> Que copian los trabajos</w:t>
            </w:r>
          </w:p>
          <w:p w14:paraId="27787616" w14:textId="77777777" w:rsidR="00AC481E" w:rsidRDefault="00AC481E" w:rsidP="00AC481E">
            <w:pPr>
              <w:autoSpaceDE w:val="0"/>
              <w:autoSpaceDN w:val="0"/>
              <w:adjustRightInd w:val="0"/>
              <w:ind w:left="0"/>
            </w:pPr>
            <w:r>
              <w:t>2.- Los estudiantes vienen acostumbrados a entregar trabajos a destiempo</w:t>
            </w:r>
          </w:p>
          <w:p w14:paraId="24410E40" w14:textId="7E7DD41D" w:rsidR="00950257" w:rsidRDefault="00F47544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1A7FB555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31E9AE45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6CCF547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4A3B810E" w14:textId="77777777" w:rsidR="00271871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1.- Identificar a los estudiantes con este tipo de situaciones y trabajar en conjunto con el departamento de orientación.</w:t>
            </w:r>
          </w:p>
          <w:p w14:paraId="67D2D252" w14:textId="77777777" w:rsidR="00271871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4826C41" w14:textId="1DDB84A2" w:rsidR="00950257" w:rsidRDefault="00271871" w:rsidP="00271871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680FC6D5" w14:textId="77777777" w:rsidTr="00135F2C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305C4ECE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6047EEE7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42A50B5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648CAA06" w14:textId="77777777" w:rsidR="008B1C01" w:rsidRDefault="008B1C01" w:rsidP="008B1C01">
            <w:pPr>
              <w:autoSpaceDE w:val="0"/>
              <w:autoSpaceDN w:val="0"/>
              <w:adjustRightInd w:val="0"/>
              <w:ind w:left="0"/>
            </w:pPr>
            <w:r>
              <w:t>1.- Entregar seguimientos a orientación</w:t>
            </w:r>
          </w:p>
          <w:p w14:paraId="0363A10B" w14:textId="77777777" w:rsidR="008B1C01" w:rsidRDefault="008B1C01" w:rsidP="008B1C01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2CB307C" w14:textId="2025D5F3" w:rsidR="00950257" w:rsidRDefault="008B1C01" w:rsidP="008B1C01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</w:tbl>
    <w:p w14:paraId="404BC5A7" w14:textId="77777777" w:rsidR="00950257" w:rsidRDefault="00950257" w:rsidP="006F6443">
      <w:pPr>
        <w:ind w:left="0"/>
        <w:jc w:val="both"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950257" w14:paraId="381CF47D" w14:textId="77777777" w:rsidTr="00135F2C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536A827E" w14:textId="77777777" w:rsidR="00950257" w:rsidRPr="00A46883" w:rsidRDefault="00950257" w:rsidP="00135F2C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950257" w14:paraId="2442B7C2" w14:textId="77777777" w:rsidTr="00135F2C">
        <w:trPr>
          <w:jc w:val="center"/>
        </w:trPr>
        <w:tc>
          <w:tcPr>
            <w:tcW w:w="2235" w:type="dxa"/>
            <w:gridSpan w:val="2"/>
          </w:tcPr>
          <w:p w14:paraId="49DC3BA6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20E919C9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298EFCA0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6D7E6056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950257" w14:paraId="28818F61" w14:textId="77777777" w:rsidTr="00135F2C">
        <w:trPr>
          <w:jc w:val="center"/>
        </w:trPr>
        <w:tc>
          <w:tcPr>
            <w:tcW w:w="2235" w:type="dxa"/>
            <w:gridSpan w:val="2"/>
          </w:tcPr>
          <w:p w14:paraId="2E905256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71B3844E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Janet Serrano Díaz</w:t>
            </w:r>
          </w:p>
        </w:tc>
        <w:tc>
          <w:tcPr>
            <w:tcW w:w="1152" w:type="dxa"/>
            <w:gridSpan w:val="2"/>
          </w:tcPr>
          <w:p w14:paraId="0EE7A717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6801CF7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950257" w14:paraId="60E0FA44" w14:textId="77777777" w:rsidTr="00135F2C">
        <w:trPr>
          <w:jc w:val="center"/>
        </w:trPr>
        <w:tc>
          <w:tcPr>
            <w:tcW w:w="2235" w:type="dxa"/>
            <w:gridSpan w:val="2"/>
          </w:tcPr>
          <w:p w14:paraId="0D665315" w14:textId="77777777" w:rsidR="00950257" w:rsidRPr="00C91CE0" w:rsidRDefault="00950257" w:rsidP="00135F2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298E141D" w14:textId="74D0715A" w:rsidR="00950257" w:rsidRDefault="0067091D" w:rsidP="00135F2C">
            <w:pPr>
              <w:autoSpaceDE w:val="0"/>
              <w:autoSpaceDN w:val="0"/>
              <w:adjustRightInd w:val="0"/>
              <w:ind w:left="0"/>
            </w:pPr>
            <w:r>
              <w:t>Gestión del Conocimiento</w:t>
            </w:r>
            <w:r w:rsidR="006F6443">
              <w:t>/Habilidades Básicas del Pensamiento</w:t>
            </w:r>
          </w:p>
        </w:tc>
        <w:tc>
          <w:tcPr>
            <w:tcW w:w="1134" w:type="dxa"/>
          </w:tcPr>
          <w:p w14:paraId="4AA65AF3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6AFC01E1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950257" w:rsidRPr="00782FD8" w14:paraId="1E5720CC" w14:textId="77777777" w:rsidTr="00135F2C">
        <w:trPr>
          <w:jc w:val="center"/>
        </w:trPr>
        <w:tc>
          <w:tcPr>
            <w:tcW w:w="3964" w:type="dxa"/>
            <w:gridSpan w:val="3"/>
            <w:vAlign w:val="center"/>
          </w:tcPr>
          <w:p w14:paraId="31EDE157" w14:textId="77777777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0DEA89E5" w14:textId="3E6F38B4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 w:rsidR="009E66A2">
              <w:rPr>
                <w:b/>
              </w:rPr>
              <w:t xml:space="preserve"> </w:t>
            </w:r>
            <w:r w:rsidR="00740F14">
              <w:rPr>
                <w:b/>
              </w:rPr>
              <w:t>(2°5)</w:t>
            </w:r>
          </w:p>
        </w:tc>
        <w:tc>
          <w:tcPr>
            <w:tcW w:w="2629" w:type="dxa"/>
            <w:gridSpan w:val="3"/>
            <w:vAlign w:val="center"/>
          </w:tcPr>
          <w:p w14:paraId="79B8CE03" w14:textId="77777777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</w:p>
        </w:tc>
        <w:tc>
          <w:tcPr>
            <w:tcW w:w="2629" w:type="dxa"/>
            <w:vAlign w:val="center"/>
          </w:tcPr>
          <w:p w14:paraId="41C42F4B" w14:textId="77777777" w:rsidR="00950257" w:rsidRPr="00782FD8" w:rsidRDefault="00950257" w:rsidP="00135F2C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“n”</w:t>
            </w:r>
          </w:p>
        </w:tc>
      </w:tr>
      <w:tr w:rsidR="00950257" w14:paraId="57A26FEF" w14:textId="77777777" w:rsidTr="00135F2C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F91EFB4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6CA58BB4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25ED64E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1F4432E8" w14:textId="050C63CD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8B5455">
              <w:t xml:space="preserve"> </w:t>
            </w:r>
            <w:r w:rsidR="0035431D">
              <w:t>No entregan trabajos a tiempo</w:t>
            </w:r>
          </w:p>
          <w:p w14:paraId="1661AAFA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3BE8F13E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727BA8BE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0D057D55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6A5E68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458A32F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61D2311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7B1B610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5560B00E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0DAD01CA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412A4D51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EE4F957" w14:textId="0B339F1A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787B93">
              <w:t xml:space="preserve"> Identificar casos especí</w:t>
            </w:r>
            <w:r w:rsidR="0035431D">
              <w:t>ficos</w:t>
            </w:r>
          </w:p>
          <w:p w14:paraId="013E3B1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4B6D11C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250033E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429941CE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C7E6557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6802647D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3ED5FDD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32788A5C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7903F07B" w14:textId="77777777" w:rsidTr="00135F2C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794EF19C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6497D66B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3009C4AD" w14:textId="2C50BA4B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35431D">
              <w:t xml:space="preserve"> No entregan trabajos a tiempo y/o no cumplen con materiales de trabajo</w:t>
            </w:r>
          </w:p>
          <w:p w14:paraId="01CAF9B7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62DAA54A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6C932CC1" w14:textId="77777777" w:rsidTr="00135F2C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272DA568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D2F510A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3B44A055" w14:textId="7D99CCF8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35431D">
              <w:t>Presentar seguimientos al departamento de orientación</w:t>
            </w:r>
          </w:p>
          <w:p w14:paraId="52C7C37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4A22C87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950257" w14:paraId="6ACA1B3A" w14:textId="77777777" w:rsidTr="00135F2C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6528CFAA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69B387CB" w14:textId="77777777" w:rsidR="00950257" w:rsidRDefault="00950257" w:rsidP="00135F2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276D6B30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2BB5CE41" w14:textId="15023672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  <w:r w:rsidR="0035431D">
              <w:t xml:space="preserve"> Entregar seguimientos a orientación</w:t>
            </w:r>
          </w:p>
          <w:p w14:paraId="78B667D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8BA3684" w14:textId="77777777" w:rsidR="00950257" w:rsidRDefault="00950257" w:rsidP="00135F2C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</w:tbl>
    <w:p w14:paraId="66835F87" w14:textId="77777777" w:rsidR="00950257" w:rsidRDefault="00950257" w:rsidP="008927B2">
      <w:pPr>
        <w:jc w:val="both"/>
        <w:rPr>
          <w:sz w:val="18"/>
        </w:rPr>
      </w:pPr>
    </w:p>
    <w:p w14:paraId="5A7D8BE3" w14:textId="77777777" w:rsidR="0035431D" w:rsidRDefault="0035431D" w:rsidP="008927B2">
      <w:pPr>
        <w:jc w:val="both"/>
        <w:rPr>
          <w:sz w:val="18"/>
        </w:rPr>
      </w:pPr>
    </w:p>
    <w:p w14:paraId="1D6C6626" w14:textId="77777777" w:rsidR="0035431D" w:rsidRDefault="0035431D" w:rsidP="008927B2">
      <w:pPr>
        <w:jc w:val="both"/>
        <w:rPr>
          <w:sz w:val="18"/>
        </w:rPr>
      </w:pPr>
    </w:p>
    <w:p w14:paraId="62977BBF" w14:textId="77777777" w:rsidR="0035431D" w:rsidRDefault="0035431D" w:rsidP="008927B2">
      <w:pPr>
        <w:jc w:val="both"/>
        <w:rPr>
          <w:sz w:val="18"/>
        </w:rPr>
      </w:pPr>
    </w:p>
    <w:p w14:paraId="68733436" w14:textId="77777777" w:rsidR="0035431D" w:rsidRDefault="0035431D" w:rsidP="008927B2">
      <w:pPr>
        <w:jc w:val="both"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35431D" w14:paraId="21EDEB85" w14:textId="77777777" w:rsidTr="002C5C36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4A61B873" w14:textId="77777777" w:rsidR="0035431D" w:rsidRPr="00A46883" w:rsidRDefault="0035431D" w:rsidP="002C5C36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35431D" w14:paraId="3555A6E6" w14:textId="77777777" w:rsidTr="002C5C36">
        <w:trPr>
          <w:jc w:val="center"/>
        </w:trPr>
        <w:tc>
          <w:tcPr>
            <w:tcW w:w="2235" w:type="dxa"/>
            <w:gridSpan w:val="2"/>
          </w:tcPr>
          <w:p w14:paraId="3F711BB1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71402EFD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46578A0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2756505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35431D" w14:paraId="5DFBDE57" w14:textId="77777777" w:rsidTr="002C5C36">
        <w:trPr>
          <w:jc w:val="center"/>
        </w:trPr>
        <w:tc>
          <w:tcPr>
            <w:tcW w:w="2235" w:type="dxa"/>
            <w:gridSpan w:val="2"/>
          </w:tcPr>
          <w:p w14:paraId="31F0985A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76118384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Janet Serrano Díaz</w:t>
            </w:r>
          </w:p>
        </w:tc>
        <w:tc>
          <w:tcPr>
            <w:tcW w:w="1152" w:type="dxa"/>
            <w:gridSpan w:val="2"/>
          </w:tcPr>
          <w:p w14:paraId="18EF6274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32A0CD97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35431D" w14:paraId="21B6CC76" w14:textId="77777777" w:rsidTr="002C5C36">
        <w:trPr>
          <w:jc w:val="center"/>
        </w:trPr>
        <w:tc>
          <w:tcPr>
            <w:tcW w:w="2235" w:type="dxa"/>
            <w:gridSpan w:val="2"/>
          </w:tcPr>
          <w:p w14:paraId="228D8A32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2AFB6ACB" w14:textId="7B9981BA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Creatividad y Toma de Decisiones</w:t>
            </w:r>
            <w:r w:rsidR="006F6443">
              <w:t>/ Procesos Metacognitivos</w:t>
            </w:r>
          </w:p>
        </w:tc>
        <w:tc>
          <w:tcPr>
            <w:tcW w:w="1134" w:type="dxa"/>
          </w:tcPr>
          <w:p w14:paraId="0A3CC44B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58431CDA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35431D" w:rsidRPr="00782FD8" w14:paraId="4B1887FC" w14:textId="77777777" w:rsidTr="002C5C36">
        <w:trPr>
          <w:jc w:val="center"/>
        </w:trPr>
        <w:tc>
          <w:tcPr>
            <w:tcW w:w="3964" w:type="dxa"/>
            <w:gridSpan w:val="3"/>
            <w:vAlign w:val="center"/>
          </w:tcPr>
          <w:p w14:paraId="7CCE889B" w14:textId="77777777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1A5B95ED" w14:textId="1A3F730D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>
              <w:rPr>
                <w:b/>
              </w:rPr>
              <w:t xml:space="preserve">  (3º. 2)</w:t>
            </w:r>
          </w:p>
        </w:tc>
        <w:tc>
          <w:tcPr>
            <w:tcW w:w="2629" w:type="dxa"/>
            <w:gridSpan w:val="3"/>
            <w:vAlign w:val="center"/>
          </w:tcPr>
          <w:p w14:paraId="46936310" w14:textId="2177CF84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>
              <w:rPr>
                <w:b/>
              </w:rPr>
              <w:t xml:space="preserve"> (3º. 4)</w:t>
            </w:r>
          </w:p>
        </w:tc>
        <w:tc>
          <w:tcPr>
            <w:tcW w:w="2629" w:type="dxa"/>
            <w:vAlign w:val="center"/>
          </w:tcPr>
          <w:p w14:paraId="1F4C3EF9" w14:textId="6EEED811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GRUPO (3º. 5)</w:t>
            </w:r>
          </w:p>
        </w:tc>
      </w:tr>
      <w:tr w:rsidR="0035431D" w14:paraId="6D7EA427" w14:textId="77777777" w:rsidTr="002C5C36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725AADD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4B188B5E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07A78000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3FE6343A" w14:textId="519A1D4C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7D6E5FB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E5A2C93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46CAF16" w14:textId="47BDBAE2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4885B4D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4C783BE8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3B9F00E8" w14:textId="151E256D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5DF2A503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40B15109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5FB75C50" w14:textId="77777777" w:rsidTr="002C5C36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2E6C5CDD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0E3344F5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5FE92718" w14:textId="4E5DE7DA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 xml:space="preserve">1.- </w:t>
            </w:r>
          </w:p>
          <w:p w14:paraId="0E8DB77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6DC4DBD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433F35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480A6DA0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31C6EF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4DAADEA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544EA0DB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677DC9E6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54CCD44F" w14:textId="77777777" w:rsidTr="002C5C36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185D4826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4DA5A089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660C9397" w14:textId="408E84A3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0B86F04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2BDC21E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0FF1EFF3" w14:textId="77777777" w:rsidTr="002C5C36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50F9CB9E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A053BFA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55DA958C" w14:textId="36834A5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Realizar seguimientos</w:t>
            </w:r>
          </w:p>
          <w:p w14:paraId="3DA810B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7397570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3A116D03" w14:textId="77777777" w:rsidTr="002C5C36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4F8EF972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3B045EC9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31B50CBA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09B60EE5" w14:textId="623A3C3C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 Entregar los seguimientos al departamento de orientación.</w:t>
            </w:r>
          </w:p>
          <w:p w14:paraId="28661A1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7002E4D3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</w:tbl>
    <w:p w14:paraId="58F4A7C4" w14:textId="77777777" w:rsidR="00950257" w:rsidRDefault="00950257" w:rsidP="008927B2">
      <w:pPr>
        <w:jc w:val="both"/>
        <w:rPr>
          <w:sz w:val="18"/>
        </w:rPr>
      </w:pPr>
    </w:p>
    <w:p w14:paraId="18FA4024" w14:textId="77777777" w:rsidR="0035431D" w:rsidRDefault="0035431D" w:rsidP="008927B2">
      <w:pPr>
        <w:jc w:val="both"/>
        <w:rPr>
          <w:sz w:val="18"/>
        </w:rPr>
      </w:pPr>
    </w:p>
    <w:p w14:paraId="537B5F26" w14:textId="77777777" w:rsidR="0035431D" w:rsidRDefault="0035431D" w:rsidP="008927B2">
      <w:pPr>
        <w:jc w:val="both"/>
        <w:rPr>
          <w:sz w:val="18"/>
        </w:rPr>
      </w:pPr>
    </w:p>
    <w:p w14:paraId="3EFE05E1" w14:textId="77777777" w:rsidR="0035431D" w:rsidRDefault="0035431D" w:rsidP="008927B2">
      <w:pPr>
        <w:jc w:val="both"/>
        <w:rPr>
          <w:sz w:val="18"/>
        </w:rPr>
      </w:pPr>
    </w:p>
    <w:p w14:paraId="323450BF" w14:textId="77777777" w:rsidR="0035431D" w:rsidRDefault="0035431D" w:rsidP="008927B2">
      <w:pPr>
        <w:jc w:val="both"/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35431D" w14:paraId="75C68BF3" w14:textId="77777777" w:rsidTr="002C5C36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14:paraId="2E470639" w14:textId="77777777" w:rsidR="0035431D" w:rsidRPr="00A46883" w:rsidRDefault="0035431D" w:rsidP="002C5C36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bookmarkStart w:id="0" w:name="_GoBack"/>
            <w:bookmarkEnd w:id="0"/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35431D" w14:paraId="046A1155" w14:textId="77777777" w:rsidTr="002C5C36">
        <w:trPr>
          <w:jc w:val="center"/>
        </w:trPr>
        <w:tc>
          <w:tcPr>
            <w:tcW w:w="2235" w:type="dxa"/>
            <w:gridSpan w:val="2"/>
          </w:tcPr>
          <w:p w14:paraId="5CF3E1E9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14:paraId="132E929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Componentes Cognitivos</w:t>
            </w:r>
          </w:p>
        </w:tc>
        <w:tc>
          <w:tcPr>
            <w:tcW w:w="1152" w:type="dxa"/>
            <w:gridSpan w:val="2"/>
          </w:tcPr>
          <w:p w14:paraId="7CB9A63B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14:paraId="792B124D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Non</w:t>
            </w:r>
          </w:p>
        </w:tc>
      </w:tr>
      <w:tr w:rsidR="0035431D" w14:paraId="456A97BD" w14:textId="77777777" w:rsidTr="002C5C36">
        <w:trPr>
          <w:jc w:val="center"/>
        </w:trPr>
        <w:tc>
          <w:tcPr>
            <w:tcW w:w="2235" w:type="dxa"/>
            <w:gridSpan w:val="2"/>
          </w:tcPr>
          <w:p w14:paraId="74279902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14:paraId="2E25C53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Janet Serrano Díaz</w:t>
            </w:r>
          </w:p>
        </w:tc>
        <w:tc>
          <w:tcPr>
            <w:tcW w:w="1152" w:type="dxa"/>
            <w:gridSpan w:val="2"/>
          </w:tcPr>
          <w:p w14:paraId="7A0C4AA9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14:paraId="44993A9E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23-Sept-2016</w:t>
            </w:r>
          </w:p>
        </w:tc>
      </w:tr>
      <w:tr w:rsidR="0035431D" w14:paraId="660D6459" w14:textId="77777777" w:rsidTr="002C5C36">
        <w:trPr>
          <w:jc w:val="center"/>
        </w:trPr>
        <w:tc>
          <w:tcPr>
            <w:tcW w:w="2235" w:type="dxa"/>
            <w:gridSpan w:val="2"/>
          </w:tcPr>
          <w:p w14:paraId="254C0D6C" w14:textId="77777777" w:rsidR="0035431D" w:rsidRPr="00C91CE0" w:rsidRDefault="0035431D" w:rsidP="002C5C36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14:paraId="71ABA0F4" w14:textId="7428DD45" w:rsidR="0035431D" w:rsidRDefault="008416E6" w:rsidP="002C5C36">
            <w:pPr>
              <w:autoSpaceDE w:val="0"/>
              <w:autoSpaceDN w:val="0"/>
              <w:adjustRightInd w:val="0"/>
              <w:ind w:left="0"/>
            </w:pPr>
            <w:r>
              <w:t>Creatividad y Toma de Decisiones/ Procesos Metacognitivos</w:t>
            </w:r>
          </w:p>
        </w:tc>
        <w:tc>
          <w:tcPr>
            <w:tcW w:w="1134" w:type="dxa"/>
          </w:tcPr>
          <w:p w14:paraId="604A9DB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14:paraId="2992211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1º.</w:t>
            </w:r>
          </w:p>
        </w:tc>
      </w:tr>
      <w:tr w:rsidR="0035431D" w:rsidRPr="00782FD8" w14:paraId="0C08F79B" w14:textId="77777777" w:rsidTr="002C5C36">
        <w:trPr>
          <w:jc w:val="center"/>
        </w:trPr>
        <w:tc>
          <w:tcPr>
            <w:tcW w:w="3964" w:type="dxa"/>
            <w:gridSpan w:val="3"/>
            <w:vAlign w:val="center"/>
          </w:tcPr>
          <w:p w14:paraId="2ACF8C1D" w14:textId="77777777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773F0FF2" w14:textId="2203D90C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  <w:r w:rsidR="006F6443">
              <w:rPr>
                <w:b/>
              </w:rPr>
              <w:t>4</w:t>
            </w:r>
            <w:r>
              <w:rPr>
                <w:b/>
              </w:rPr>
              <w:t xml:space="preserve">  (3º. 6)</w:t>
            </w:r>
          </w:p>
        </w:tc>
        <w:tc>
          <w:tcPr>
            <w:tcW w:w="2629" w:type="dxa"/>
            <w:gridSpan w:val="3"/>
            <w:vAlign w:val="center"/>
          </w:tcPr>
          <w:p w14:paraId="4953A7D5" w14:textId="08AA6639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14:paraId="295A6608" w14:textId="0C20496A" w:rsidR="0035431D" w:rsidRPr="00782FD8" w:rsidRDefault="0035431D" w:rsidP="002C5C36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35431D" w14:paraId="0A6C751E" w14:textId="77777777" w:rsidTr="002C5C36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4F0FBFB6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14:paraId="2A3A911F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23DE0A3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0FD57615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0B1FB53C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AA8CC75" w14:textId="5A787BB6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31A6120F" w14:textId="4DAD1D88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 xml:space="preserve">1.- </w:t>
            </w:r>
          </w:p>
          <w:p w14:paraId="4B0FA084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13930F9" w14:textId="318DC45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1903A48C" w14:textId="0552C2D3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 xml:space="preserve">1.- </w:t>
            </w:r>
          </w:p>
          <w:p w14:paraId="3BCC4376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7C98BBE0" w14:textId="2644CCFA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70EF792D" w14:textId="77777777" w:rsidTr="002C5C36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14:paraId="7DD5B35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14:paraId="0A4F3B8D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7B586A51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09F3AF73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4F8433DB" w14:textId="2D9664B4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14:paraId="1DC6254A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55913B5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3F9F0A18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14:paraId="5353141B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14:paraId="35374466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447C8CF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05C35305" w14:textId="77777777" w:rsidTr="002C5C36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2E08943B" w14:textId="649E725E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A2B7008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53B86FD9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1.- No se ha detectado</w:t>
            </w:r>
          </w:p>
          <w:p w14:paraId="65A7B80A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567947C6" w14:textId="6E4C488C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4C4D801E" w14:textId="77777777" w:rsidTr="002C5C36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14:paraId="3154A35C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14:paraId="170BD146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14:paraId="576027A7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1.- Realizar seguimientos</w:t>
            </w:r>
          </w:p>
          <w:p w14:paraId="1EDE1B65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09603E95" w14:textId="49CDB07B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35431D" w14:paraId="647FC9B4" w14:textId="77777777" w:rsidTr="002C5C36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14:paraId="5438DC42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14:paraId="2466B641" w14:textId="77777777" w:rsidR="0035431D" w:rsidRDefault="0035431D" w:rsidP="002C5C3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14:paraId="136AB322" w14:textId="77777777" w:rsidR="0035431D" w:rsidRDefault="0035431D" w:rsidP="002C5C3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14:paraId="1894E8B0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1.- Entregar los seguimientos al departamento de orientación.</w:t>
            </w:r>
          </w:p>
          <w:p w14:paraId="23AF70C5" w14:textId="77777777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14:paraId="2D63B0BB" w14:textId="1C85FE53" w:rsidR="0035431D" w:rsidRDefault="0035431D" w:rsidP="0035431D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</w:tbl>
    <w:p w14:paraId="498FD764" w14:textId="77777777" w:rsidR="0035431D" w:rsidRPr="008927B2" w:rsidRDefault="0035431D" w:rsidP="008927B2">
      <w:pPr>
        <w:jc w:val="both"/>
        <w:rPr>
          <w:sz w:val="18"/>
        </w:rPr>
      </w:pPr>
    </w:p>
    <w:sectPr w:rsidR="0035431D" w:rsidRPr="008927B2" w:rsidSect="008927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Sa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6202C"/>
    <w:multiLevelType w:val="hybridMultilevel"/>
    <w:tmpl w:val="F0BC2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2"/>
    <w:rsid w:val="00037011"/>
    <w:rsid w:val="00054740"/>
    <w:rsid w:val="000E09B0"/>
    <w:rsid w:val="00160FEC"/>
    <w:rsid w:val="001B7ECF"/>
    <w:rsid w:val="001D4DBC"/>
    <w:rsid w:val="00271871"/>
    <w:rsid w:val="002C2782"/>
    <w:rsid w:val="002D2E95"/>
    <w:rsid w:val="002E2B35"/>
    <w:rsid w:val="0035431D"/>
    <w:rsid w:val="00382F51"/>
    <w:rsid w:val="004C54A3"/>
    <w:rsid w:val="005E1840"/>
    <w:rsid w:val="0067091D"/>
    <w:rsid w:val="006F6443"/>
    <w:rsid w:val="00723BDE"/>
    <w:rsid w:val="00740F14"/>
    <w:rsid w:val="00787B93"/>
    <w:rsid w:val="007D3A18"/>
    <w:rsid w:val="00806DE3"/>
    <w:rsid w:val="008416E6"/>
    <w:rsid w:val="008927B2"/>
    <w:rsid w:val="008B1C01"/>
    <w:rsid w:val="008B4587"/>
    <w:rsid w:val="008B5455"/>
    <w:rsid w:val="008F0CB3"/>
    <w:rsid w:val="00950257"/>
    <w:rsid w:val="009605AA"/>
    <w:rsid w:val="009E66A2"/>
    <w:rsid w:val="00AC481E"/>
    <w:rsid w:val="00C3186A"/>
    <w:rsid w:val="00C90079"/>
    <w:rsid w:val="00CF2073"/>
    <w:rsid w:val="00D773CA"/>
    <w:rsid w:val="00DD7823"/>
    <w:rsid w:val="00EB1F5D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9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6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AURA</cp:lastModifiedBy>
  <cp:revision>10</cp:revision>
  <cp:lastPrinted>2016-09-27T18:04:00Z</cp:lastPrinted>
  <dcterms:created xsi:type="dcterms:W3CDTF">2016-07-10T01:11:00Z</dcterms:created>
  <dcterms:modified xsi:type="dcterms:W3CDTF">2016-09-27T18:05:00Z</dcterms:modified>
</cp:coreProperties>
</file>